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2AA1" w14:textId="46D96025" w:rsidR="00A84AB8" w:rsidRDefault="00A84AB8"/>
    <w:p w14:paraId="21D5F355" w14:textId="5582DCFE" w:rsidR="00A84AB8" w:rsidRDefault="00A84AB8" w:rsidP="0019487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0E6EB7CF" w14:textId="34E6F4C7" w:rsidR="00A84AB8" w:rsidRDefault="00A84AB8" w:rsidP="00A84AB8">
      <w:pPr>
        <w:pStyle w:val="ListParagraph"/>
        <w:numPr>
          <w:ilvl w:val="0"/>
          <w:numId w:val="3"/>
        </w:numPr>
        <w:spacing w:line="480" w:lineRule="auto"/>
      </w:pPr>
      <w:r>
        <w:t>Call to Order</w:t>
      </w:r>
    </w:p>
    <w:p w14:paraId="071CBD6C" w14:textId="03395C4B" w:rsidR="009D6AFC" w:rsidRDefault="00A84AB8" w:rsidP="005D4E0D">
      <w:pPr>
        <w:pStyle w:val="ListParagraph"/>
        <w:numPr>
          <w:ilvl w:val="0"/>
          <w:numId w:val="3"/>
        </w:numPr>
        <w:spacing w:line="480" w:lineRule="auto"/>
      </w:pPr>
      <w:r>
        <w:t>Roll Call</w:t>
      </w:r>
    </w:p>
    <w:p w14:paraId="62228FC3" w14:textId="0C5C286A" w:rsidR="005E1AF9" w:rsidRDefault="00DE25C2" w:rsidP="00E17778">
      <w:pPr>
        <w:pStyle w:val="ListParagraph"/>
        <w:numPr>
          <w:ilvl w:val="0"/>
          <w:numId w:val="3"/>
        </w:numPr>
        <w:spacing w:line="480" w:lineRule="auto"/>
      </w:pPr>
      <w:r>
        <w:t xml:space="preserve">Approve minutes for the </w:t>
      </w:r>
      <w:r w:rsidR="008A6DE7">
        <w:t xml:space="preserve">July </w:t>
      </w:r>
      <w:r w:rsidR="00D41733">
        <w:t>12</w:t>
      </w:r>
      <w:r w:rsidR="00D41733" w:rsidRPr="00D41733">
        <w:rPr>
          <w:vertAlign w:val="superscript"/>
        </w:rPr>
        <w:t>th</w:t>
      </w:r>
      <w:r w:rsidR="00D41733">
        <w:t xml:space="preserve"> &amp; July 28</w:t>
      </w:r>
      <w:r w:rsidR="00D41733" w:rsidRPr="00D41733">
        <w:rPr>
          <w:vertAlign w:val="superscript"/>
        </w:rPr>
        <w:t>th</w:t>
      </w:r>
      <w:r w:rsidR="00D41733">
        <w:t xml:space="preserve"> Board Meetings</w:t>
      </w:r>
    </w:p>
    <w:p w14:paraId="66B071A9" w14:textId="4CC3473D" w:rsidR="0005464D" w:rsidRPr="00BA194F" w:rsidRDefault="0005464D" w:rsidP="00E17778">
      <w:pPr>
        <w:pStyle w:val="ListParagraph"/>
        <w:numPr>
          <w:ilvl w:val="0"/>
          <w:numId w:val="3"/>
        </w:numPr>
        <w:spacing w:line="480" w:lineRule="auto"/>
      </w:pPr>
      <w:r w:rsidRPr="00BA194F">
        <w:t>Dis</w:t>
      </w:r>
      <w:r w:rsidR="00BA194F" w:rsidRPr="00BA194F">
        <w:t>cussion/Action on recommendation to r</w:t>
      </w:r>
      <w:r w:rsidR="00BA194F">
        <w:t>eplace Janie Ben with Johnny Carr</w:t>
      </w:r>
    </w:p>
    <w:p w14:paraId="474BFC97" w14:textId="06F1396C" w:rsidR="00780B4A" w:rsidRDefault="00780B4A" w:rsidP="007E3BEC">
      <w:pPr>
        <w:pStyle w:val="ListParagraph"/>
        <w:numPr>
          <w:ilvl w:val="0"/>
          <w:numId w:val="3"/>
        </w:numPr>
        <w:spacing w:line="480" w:lineRule="auto"/>
      </w:pPr>
      <w:r>
        <w:t xml:space="preserve">Vote to </w:t>
      </w:r>
      <w:r w:rsidR="00915F2C">
        <w:t>move into Executive Session</w:t>
      </w:r>
    </w:p>
    <w:p w14:paraId="65E46529" w14:textId="55E0279A" w:rsidR="004A4534" w:rsidRDefault="004A4534" w:rsidP="007E3BEC">
      <w:pPr>
        <w:pStyle w:val="ListParagraph"/>
        <w:numPr>
          <w:ilvl w:val="0"/>
          <w:numId w:val="3"/>
        </w:numPr>
        <w:spacing w:line="480" w:lineRule="auto"/>
      </w:pPr>
      <w:r>
        <w:t>Executive session</w:t>
      </w:r>
      <w:r w:rsidR="00915F2C">
        <w:t xml:space="preserve"> over </w:t>
      </w:r>
      <w:r w:rsidR="008014F2">
        <w:t xml:space="preserve">correction of </w:t>
      </w:r>
      <w:r w:rsidR="00C9013E">
        <w:t>Employee raise</w:t>
      </w:r>
      <w:r w:rsidR="003E49CD">
        <w:t>s</w:t>
      </w:r>
    </w:p>
    <w:p w14:paraId="76745343" w14:textId="4F826DAE" w:rsidR="00780B4A" w:rsidRDefault="00780B4A" w:rsidP="007E3BEC">
      <w:pPr>
        <w:pStyle w:val="ListParagraph"/>
        <w:numPr>
          <w:ilvl w:val="0"/>
          <w:numId w:val="3"/>
        </w:numPr>
        <w:spacing w:line="480" w:lineRule="auto"/>
      </w:pPr>
      <w:r>
        <w:t xml:space="preserve">Vote to move out of Executive </w:t>
      </w:r>
      <w:r w:rsidR="001C7FA3">
        <w:t>Session</w:t>
      </w:r>
    </w:p>
    <w:p w14:paraId="112687ED" w14:textId="40A15E4E" w:rsidR="00934384" w:rsidRDefault="00934384" w:rsidP="007E3BEC">
      <w:pPr>
        <w:pStyle w:val="ListParagraph"/>
        <w:numPr>
          <w:ilvl w:val="0"/>
          <w:numId w:val="3"/>
        </w:numPr>
        <w:spacing w:line="480" w:lineRule="auto"/>
      </w:pPr>
      <w:r>
        <w:t>Discussion/Action of Executive Session</w:t>
      </w:r>
    </w:p>
    <w:p w14:paraId="44130CB4" w14:textId="3A9405DB" w:rsidR="008A7922" w:rsidRDefault="008A7922" w:rsidP="00716007">
      <w:pPr>
        <w:pStyle w:val="ListParagraph"/>
        <w:numPr>
          <w:ilvl w:val="0"/>
          <w:numId w:val="3"/>
        </w:numPr>
        <w:spacing w:line="480" w:lineRule="auto"/>
      </w:pPr>
      <w:r>
        <w:t>Comments of visitors</w:t>
      </w:r>
    </w:p>
    <w:p w14:paraId="28CEF79F" w14:textId="77777777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Comments of Board Members</w:t>
      </w:r>
      <w:r w:rsidRPr="00286419">
        <w:t xml:space="preserve"> </w:t>
      </w:r>
    </w:p>
    <w:p w14:paraId="2D73AC5E" w14:textId="77777777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Old Business</w:t>
      </w:r>
    </w:p>
    <w:p w14:paraId="4980417A" w14:textId="7075DF4C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New Business “</w:t>
      </w:r>
      <w:r w:rsidRPr="004C2C93">
        <w:t xml:space="preserve">New business", as used herein, shall mean any matter not known about or which could not have been reasonably foreseen prior to the time of posting. </w:t>
      </w:r>
      <w:r w:rsidRPr="004C2C93">
        <w:rPr>
          <w:b/>
          <w:bCs/>
        </w:rPr>
        <w:t> </w:t>
      </w:r>
      <w:hyperlink r:id="rId7" w:history="1">
        <w:r w:rsidRPr="004C2C93">
          <w:rPr>
            <w:rStyle w:val="Hyperlink"/>
          </w:rPr>
          <w:t>25 OK Stat § 25-311</w:t>
        </w:r>
      </w:hyperlink>
    </w:p>
    <w:p w14:paraId="2BF775A3" w14:textId="7F89F1E7" w:rsidR="00445C22" w:rsidRPr="00A84AB8" w:rsidRDefault="00445C22" w:rsidP="00B3728B">
      <w:pPr>
        <w:pStyle w:val="ListParagraph"/>
        <w:numPr>
          <w:ilvl w:val="0"/>
          <w:numId w:val="3"/>
        </w:numPr>
        <w:spacing w:line="480" w:lineRule="auto"/>
      </w:pPr>
      <w:r>
        <w:t>Vote to adjourn</w:t>
      </w:r>
    </w:p>
    <w:sectPr w:rsidR="00445C22" w:rsidRPr="00A84A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0B9E" w14:textId="77777777" w:rsidR="00801F07" w:rsidRDefault="00801F07" w:rsidP="00C5183F">
      <w:pPr>
        <w:spacing w:after="0" w:line="240" w:lineRule="auto"/>
      </w:pPr>
      <w:r>
        <w:separator/>
      </w:r>
    </w:p>
  </w:endnote>
  <w:endnote w:type="continuationSeparator" w:id="0">
    <w:p w14:paraId="018F9357" w14:textId="77777777" w:rsidR="00801F07" w:rsidRDefault="00801F07" w:rsidP="00C5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7460" w14:textId="4608FB72" w:rsidR="00364C9B" w:rsidRDefault="00B53433">
    <w:pPr>
      <w:pStyle w:val="Footer"/>
    </w:pPr>
    <w:r>
      <w:t>Posted</w:t>
    </w:r>
    <w:r w:rsidR="00D0474D">
      <w:t xml:space="preserve"> </w:t>
    </w:r>
    <w:r w:rsidR="00205734">
      <w:t xml:space="preserve">July </w:t>
    </w:r>
    <w:r w:rsidR="00AA1C40">
      <w:t>31</w:t>
    </w:r>
    <w:r w:rsidR="00AA1C40" w:rsidRPr="00AA1C40">
      <w:rPr>
        <w:vertAlign w:val="superscript"/>
      </w:rPr>
      <w:t>st</w:t>
    </w:r>
    <w:r w:rsidR="00813E96">
      <w:t>, 2023 @</w:t>
    </w:r>
    <w:r w:rsidR="002C292B">
      <w:t>2 pm</w:t>
    </w:r>
    <w:r w:rsidR="00CA2410">
      <w:t xml:space="preserve"> at SLWA Office 16</w:t>
    </w:r>
    <w:r w:rsidR="008C4077">
      <w:t>1552 state Highway 2, Clayton, Ok 74536</w:t>
    </w:r>
    <w:r w:rsidR="00D36273">
      <w:t xml:space="preserve"> and Pushmataha County C</w:t>
    </w:r>
    <w:r w:rsidR="000B2E8A">
      <w:t>ourt House.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33D9" w14:textId="77777777" w:rsidR="00801F07" w:rsidRDefault="00801F07" w:rsidP="00C5183F">
      <w:pPr>
        <w:spacing w:after="0" w:line="240" w:lineRule="auto"/>
      </w:pPr>
      <w:r>
        <w:separator/>
      </w:r>
    </w:p>
  </w:footnote>
  <w:footnote w:type="continuationSeparator" w:id="0">
    <w:p w14:paraId="3709EE97" w14:textId="77777777" w:rsidR="00801F07" w:rsidRDefault="00801F07" w:rsidP="00C5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426A" w14:textId="4FEB946F" w:rsidR="00C5183F" w:rsidRDefault="00C5183F" w:rsidP="00C5183F">
    <w:pPr>
      <w:pStyle w:val="Header"/>
      <w:jc w:val="center"/>
    </w:pPr>
    <w:r>
      <w:t>Sardis Lake Water Authority</w:t>
    </w:r>
  </w:p>
  <w:p w14:paraId="1BAA4363" w14:textId="116ABFC3" w:rsidR="00C5183F" w:rsidRDefault="00834DBA" w:rsidP="00C5183F">
    <w:pPr>
      <w:pStyle w:val="Header"/>
      <w:jc w:val="center"/>
    </w:pPr>
    <w:r>
      <w:t xml:space="preserve"> </w:t>
    </w:r>
    <w:r w:rsidR="00CA342F">
      <w:t xml:space="preserve">Special </w:t>
    </w:r>
    <w:r w:rsidR="00C5183F">
      <w:t>Board Meeting</w:t>
    </w:r>
  </w:p>
  <w:p w14:paraId="7F0DD38F" w14:textId="22E0D8AE" w:rsidR="00C5183F" w:rsidRDefault="00E53A0D" w:rsidP="00C5183F">
    <w:pPr>
      <w:pStyle w:val="Header"/>
      <w:jc w:val="center"/>
    </w:pPr>
    <w:r>
      <w:t>August 2</w:t>
    </w:r>
    <w:r w:rsidRPr="00E53A0D">
      <w:rPr>
        <w:vertAlign w:val="superscript"/>
      </w:rPr>
      <w:t>nd</w:t>
    </w:r>
    <w:r w:rsidR="00C5183F">
      <w:t>, 2023</w:t>
    </w:r>
  </w:p>
  <w:p w14:paraId="5CB0782B" w14:textId="60E14C77" w:rsidR="00C5183F" w:rsidRDefault="00E160C0" w:rsidP="00C5183F">
    <w:pPr>
      <w:pStyle w:val="Header"/>
      <w:jc w:val="center"/>
    </w:pPr>
    <w:r>
      <w:t>5</w:t>
    </w:r>
    <w:r w:rsidR="00172B0B">
      <w:t>:</w:t>
    </w:r>
    <w:r w:rsidR="00886661">
      <w:t>00</w:t>
    </w:r>
    <w:r w:rsidR="00172B0B">
      <w:t xml:space="preserve"> PM</w:t>
    </w:r>
  </w:p>
  <w:p w14:paraId="71007326" w14:textId="77777777" w:rsidR="00A84AB8" w:rsidRDefault="00A84AB8" w:rsidP="00C5183F">
    <w:pPr>
      <w:pStyle w:val="Header"/>
      <w:jc w:val="center"/>
    </w:pPr>
  </w:p>
  <w:p w14:paraId="32BCE14B" w14:textId="3F3E49E2" w:rsidR="00C5183F" w:rsidRPr="00C06DD5" w:rsidRDefault="00C5183F">
    <w:pPr>
      <w:pStyle w:val="Header"/>
    </w:pPr>
    <w:r w:rsidRPr="00C06DD5">
      <w:t>Location</w:t>
    </w:r>
    <w:r w:rsidR="00C06DD5" w:rsidRPr="00C06DD5">
      <w:t>: Sardis Lake Water Auth</w:t>
    </w:r>
    <w:r w:rsidR="00C06DD5">
      <w:t>ority Office</w:t>
    </w:r>
  </w:p>
  <w:p w14:paraId="60205F49" w14:textId="02B8EA33" w:rsidR="00886661" w:rsidRDefault="00C06DD5">
    <w:pPr>
      <w:pStyle w:val="Header"/>
    </w:pPr>
    <w:r w:rsidRPr="00C06DD5">
      <w:t xml:space="preserve">         </w:t>
    </w:r>
    <w:r>
      <w:t xml:space="preserve">161552 State Highway </w:t>
    </w:r>
    <w:r w:rsidR="00E53A0D">
      <w:t>2</w:t>
    </w:r>
    <w:r>
      <w:t>, Clayton Ok 74536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F80"/>
    <w:multiLevelType w:val="hybridMultilevel"/>
    <w:tmpl w:val="3CD0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4409"/>
    <w:multiLevelType w:val="hybridMultilevel"/>
    <w:tmpl w:val="B68E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3E82"/>
    <w:multiLevelType w:val="hybridMultilevel"/>
    <w:tmpl w:val="98B6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05002">
    <w:abstractNumId w:val="0"/>
  </w:num>
  <w:num w:numId="2" w16cid:durableId="1945459009">
    <w:abstractNumId w:val="2"/>
  </w:num>
  <w:num w:numId="3" w16cid:durableId="78141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3F"/>
    <w:rsid w:val="00053B01"/>
    <w:rsid w:val="0005464D"/>
    <w:rsid w:val="00096B67"/>
    <w:rsid w:val="000B2E8A"/>
    <w:rsid w:val="000B696F"/>
    <w:rsid w:val="000C4D4E"/>
    <w:rsid w:val="001459B3"/>
    <w:rsid w:val="00172B0B"/>
    <w:rsid w:val="001765BB"/>
    <w:rsid w:val="00191D71"/>
    <w:rsid w:val="0019487A"/>
    <w:rsid w:val="001C7FA3"/>
    <w:rsid w:val="001D33DA"/>
    <w:rsid w:val="00205734"/>
    <w:rsid w:val="002424B5"/>
    <w:rsid w:val="002542FC"/>
    <w:rsid w:val="0026334E"/>
    <w:rsid w:val="00266F94"/>
    <w:rsid w:val="002724F0"/>
    <w:rsid w:val="00286419"/>
    <w:rsid w:val="002B1092"/>
    <w:rsid w:val="002C292B"/>
    <w:rsid w:val="002F04EE"/>
    <w:rsid w:val="003213F7"/>
    <w:rsid w:val="0032668F"/>
    <w:rsid w:val="00330091"/>
    <w:rsid w:val="00334F41"/>
    <w:rsid w:val="00362828"/>
    <w:rsid w:val="00364C9B"/>
    <w:rsid w:val="003A790C"/>
    <w:rsid w:val="003B6138"/>
    <w:rsid w:val="003E49CD"/>
    <w:rsid w:val="003E4FBC"/>
    <w:rsid w:val="003F7490"/>
    <w:rsid w:val="0043058A"/>
    <w:rsid w:val="00445C22"/>
    <w:rsid w:val="004A4534"/>
    <w:rsid w:val="004C2C93"/>
    <w:rsid w:val="004D4B1D"/>
    <w:rsid w:val="004E1A36"/>
    <w:rsid w:val="00534E63"/>
    <w:rsid w:val="005847B6"/>
    <w:rsid w:val="005B2A8F"/>
    <w:rsid w:val="005C2384"/>
    <w:rsid w:val="005C3AE1"/>
    <w:rsid w:val="005D3060"/>
    <w:rsid w:val="005D4E0D"/>
    <w:rsid w:val="005D67D5"/>
    <w:rsid w:val="005E1AF9"/>
    <w:rsid w:val="005F054C"/>
    <w:rsid w:val="0060127E"/>
    <w:rsid w:val="00605657"/>
    <w:rsid w:val="00614879"/>
    <w:rsid w:val="00625C37"/>
    <w:rsid w:val="006337C0"/>
    <w:rsid w:val="00697C07"/>
    <w:rsid w:val="006E18A2"/>
    <w:rsid w:val="006F2435"/>
    <w:rsid w:val="007154B2"/>
    <w:rsid w:val="00716007"/>
    <w:rsid w:val="00780B4A"/>
    <w:rsid w:val="007B209B"/>
    <w:rsid w:val="007B39B0"/>
    <w:rsid w:val="007D1A90"/>
    <w:rsid w:val="007E03CB"/>
    <w:rsid w:val="007E3BEC"/>
    <w:rsid w:val="007F21EB"/>
    <w:rsid w:val="007F220E"/>
    <w:rsid w:val="007F4705"/>
    <w:rsid w:val="008014F2"/>
    <w:rsid w:val="00801F07"/>
    <w:rsid w:val="00813E96"/>
    <w:rsid w:val="00813EB7"/>
    <w:rsid w:val="00834DBA"/>
    <w:rsid w:val="008477A9"/>
    <w:rsid w:val="00851E4A"/>
    <w:rsid w:val="00857F49"/>
    <w:rsid w:val="0087301B"/>
    <w:rsid w:val="00886661"/>
    <w:rsid w:val="00895D69"/>
    <w:rsid w:val="008A6DE7"/>
    <w:rsid w:val="008A7922"/>
    <w:rsid w:val="008B1057"/>
    <w:rsid w:val="008B4A30"/>
    <w:rsid w:val="008C4077"/>
    <w:rsid w:val="008E1839"/>
    <w:rsid w:val="008E7E2B"/>
    <w:rsid w:val="00915F2C"/>
    <w:rsid w:val="00916F48"/>
    <w:rsid w:val="00934384"/>
    <w:rsid w:val="00972ADB"/>
    <w:rsid w:val="009A0BE6"/>
    <w:rsid w:val="009A7521"/>
    <w:rsid w:val="009C3510"/>
    <w:rsid w:val="009D6AFC"/>
    <w:rsid w:val="009F1B24"/>
    <w:rsid w:val="00A02234"/>
    <w:rsid w:val="00A17F3C"/>
    <w:rsid w:val="00A5389A"/>
    <w:rsid w:val="00A625E6"/>
    <w:rsid w:val="00A6523A"/>
    <w:rsid w:val="00A84AB8"/>
    <w:rsid w:val="00AA1C40"/>
    <w:rsid w:val="00AA4810"/>
    <w:rsid w:val="00AA758A"/>
    <w:rsid w:val="00AC4A9D"/>
    <w:rsid w:val="00AD0BA2"/>
    <w:rsid w:val="00AF3E36"/>
    <w:rsid w:val="00B3728B"/>
    <w:rsid w:val="00B53433"/>
    <w:rsid w:val="00BA194F"/>
    <w:rsid w:val="00BB29E6"/>
    <w:rsid w:val="00BB45FE"/>
    <w:rsid w:val="00BB4F2B"/>
    <w:rsid w:val="00BF38CB"/>
    <w:rsid w:val="00C04119"/>
    <w:rsid w:val="00C06DD5"/>
    <w:rsid w:val="00C2756B"/>
    <w:rsid w:val="00C5183F"/>
    <w:rsid w:val="00C863DB"/>
    <w:rsid w:val="00C9013E"/>
    <w:rsid w:val="00CA2410"/>
    <w:rsid w:val="00CA342F"/>
    <w:rsid w:val="00CA43ED"/>
    <w:rsid w:val="00CE172A"/>
    <w:rsid w:val="00D019EA"/>
    <w:rsid w:val="00D0372E"/>
    <w:rsid w:val="00D0474D"/>
    <w:rsid w:val="00D23B6F"/>
    <w:rsid w:val="00D36273"/>
    <w:rsid w:val="00D41733"/>
    <w:rsid w:val="00D97480"/>
    <w:rsid w:val="00DB4AD2"/>
    <w:rsid w:val="00DE2153"/>
    <w:rsid w:val="00DE25C2"/>
    <w:rsid w:val="00E11628"/>
    <w:rsid w:val="00E160C0"/>
    <w:rsid w:val="00E17778"/>
    <w:rsid w:val="00E3666D"/>
    <w:rsid w:val="00E37FE4"/>
    <w:rsid w:val="00E53A0D"/>
    <w:rsid w:val="00E66217"/>
    <w:rsid w:val="00E83C70"/>
    <w:rsid w:val="00E84E84"/>
    <w:rsid w:val="00F175D8"/>
    <w:rsid w:val="00F2140B"/>
    <w:rsid w:val="00F249F1"/>
    <w:rsid w:val="00F57813"/>
    <w:rsid w:val="00FC7564"/>
    <w:rsid w:val="00FD09B4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321D7"/>
  <w15:chartTrackingRefBased/>
  <w15:docId w15:val="{F36AF8D3-59B4-4678-9DBB-DCD02CC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83F"/>
  </w:style>
  <w:style w:type="paragraph" w:styleId="Footer">
    <w:name w:val="footer"/>
    <w:basedOn w:val="Normal"/>
    <w:link w:val="Foot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83F"/>
  </w:style>
  <w:style w:type="paragraph" w:styleId="ListParagraph">
    <w:name w:val="List Paragraph"/>
    <w:basedOn w:val="Normal"/>
    <w:uiPriority w:val="34"/>
    <w:qFormat/>
    <w:rsid w:val="00A84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w.justia.com/cita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 Butler</dc:creator>
  <cp:keywords/>
  <dc:description/>
  <cp:lastModifiedBy>Pagan Butler</cp:lastModifiedBy>
  <cp:revision>15</cp:revision>
  <cp:lastPrinted>2023-08-02T20:33:00Z</cp:lastPrinted>
  <dcterms:created xsi:type="dcterms:W3CDTF">2023-07-31T16:38:00Z</dcterms:created>
  <dcterms:modified xsi:type="dcterms:W3CDTF">2023-08-02T20:37:00Z</dcterms:modified>
</cp:coreProperties>
</file>